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90D37" w14:textId="4B4AD3B1" w:rsidR="004606BC" w:rsidRPr="00C56F62" w:rsidRDefault="004606BC" w:rsidP="004606BC">
      <w:pPr>
        <w:rPr>
          <w:rFonts w:ascii="Times New Roman" w:hAnsi="Times New Roman" w:cs="Times New Roman"/>
          <w:b/>
          <w:bCs/>
          <w:sz w:val="24"/>
          <w:szCs w:val="24"/>
        </w:rPr>
      </w:pPr>
      <w:r w:rsidRPr="008E11CC">
        <w:rPr>
          <w:rFonts w:ascii="Times New Roman" w:hAnsi="Times New Roman" w:cs="Times New Roman"/>
          <w:b/>
          <w:bCs/>
          <w:sz w:val="24"/>
          <w:szCs w:val="24"/>
        </w:rPr>
        <w:t>Text fürs Template</w:t>
      </w:r>
      <w:r w:rsidR="00F218CF" w:rsidRPr="008E11CC">
        <w:rPr>
          <w:rFonts w:ascii="Times New Roman" w:hAnsi="Times New Roman" w:cs="Times New Roman"/>
          <w:b/>
          <w:bCs/>
          <w:sz w:val="24"/>
          <w:szCs w:val="24"/>
        </w:rPr>
        <w:t xml:space="preserve"> – </w:t>
      </w:r>
      <w:r w:rsidR="007F4CE3">
        <w:rPr>
          <w:rFonts w:ascii="Times New Roman" w:hAnsi="Times New Roman" w:cs="Times New Roman"/>
          <w:b/>
          <w:bCs/>
          <w:sz w:val="24"/>
          <w:szCs w:val="24"/>
        </w:rPr>
        <w:t>99</w:t>
      </w:r>
      <w:r w:rsidR="00F218CF" w:rsidRPr="008E11CC">
        <w:rPr>
          <w:rFonts w:ascii="Times New Roman" w:hAnsi="Times New Roman" w:cs="Times New Roman"/>
          <w:b/>
          <w:bCs/>
          <w:sz w:val="24"/>
          <w:szCs w:val="24"/>
        </w:rPr>
        <w:t xml:space="preserve"> Wörter</w:t>
      </w:r>
    </w:p>
    <w:p w14:paraId="6BD083DC" w14:textId="69D2C560" w:rsidR="004606BC" w:rsidRDefault="004606BC" w:rsidP="004606BC">
      <w:pPr>
        <w:spacing w:after="0" w:line="360" w:lineRule="auto"/>
        <w:jc w:val="both"/>
        <w:rPr>
          <w:rFonts w:ascii="Times New Roman" w:hAnsi="Times New Roman" w:cs="Times New Roman"/>
          <w:sz w:val="24"/>
          <w:szCs w:val="24"/>
        </w:rPr>
      </w:pPr>
      <w:r w:rsidRPr="00C56F62">
        <w:rPr>
          <w:rFonts w:ascii="Times New Roman" w:hAnsi="Times New Roman" w:cs="Times New Roman"/>
          <w:sz w:val="24"/>
          <w:szCs w:val="24"/>
        </w:rPr>
        <w:t xml:space="preserve">Die 2012 gegründete Country-Folk-Band </w:t>
      </w:r>
      <w:r w:rsidRPr="00C56F62">
        <w:rPr>
          <w:rFonts w:ascii="Times New Roman" w:hAnsi="Times New Roman" w:cs="Times New Roman"/>
          <w:i/>
          <w:iCs/>
          <w:sz w:val="24"/>
          <w:szCs w:val="24"/>
        </w:rPr>
        <w:t>Old Johnny’s Crew</w:t>
      </w:r>
      <w:r w:rsidRPr="00C56F62">
        <w:rPr>
          <w:rFonts w:ascii="Times New Roman" w:hAnsi="Times New Roman" w:cs="Times New Roman"/>
          <w:sz w:val="24"/>
          <w:szCs w:val="24"/>
        </w:rPr>
        <w:t xml:space="preserve"> präsentiert</w:t>
      </w:r>
      <w:r w:rsidR="00266E83">
        <w:rPr>
          <w:rFonts w:ascii="Times New Roman" w:hAnsi="Times New Roman" w:cs="Times New Roman"/>
          <w:sz w:val="24"/>
          <w:szCs w:val="24"/>
        </w:rPr>
        <w:t>e</w:t>
      </w:r>
      <w:r w:rsidRPr="00C56F62">
        <w:rPr>
          <w:rFonts w:ascii="Times New Roman" w:hAnsi="Times New Roman" w:cs="Times New Roman"/>
          <w:sz w:val="24"/>
          <w:szCs w:val="24"/>
        </w:rPr>
        <w:t xml:space="preserve"> im Februar 2020 ihr zweites Album </w:t>
      </w:r>
      <w:r w:rsidRPr="00C56F62">
        <w:rPr>
          <w:rFonts w:ascii="Times New Roman" w:hAnsi="Times New Roman" w:cs="Times New Roman"/>
          <w:i/>
          <w:iCs/>
          <w:sz w:val="24"/>
          <w:szCs w:val="24"/>
        </w:rPr>
        <w:t>Comeback</w:t>
      </w:r>
      <w:r w:rsidRPr="00C56F62">
        <w:rPr>
          <w:rFonts w:ascii="Times New Roman" w:hAnsi="Times New Roman" w:cs="Times New Roman"/>
          <w:sz w:val="24"/>
          <w:szCs w:val="24"/>
        </w:rPr>
        <w:t>. In der Zwischenzeit hat sich viel verändert: Vom Akustikquartett zur kompletten Bandbesetzung, von der verrauchten Kneipe zur großen Bühne, von den ersten Aufnahmen im Keller zur professionellen Studioproduktion, vom kleinen Heimatdorf mit dem Wohnmobil durch halb Europa. Auf der Bühne präsentiert die Band eigene Songs mit Texten in englischer und deutscher Sprache, abwechslungsreich arrangiert mit traditionellen Instrumenten wie Banjo, Akkordeon oder Mundharmonika. Mit einer unterhaltsamen Show versetzen die Jungs das Publikum in Feierlaune, und dennoch finden auch Leichtigkeit, Sehnsucht und ruhigere Töne ihren Platz.</w:t>
      </w:r>
    </w:p>
    <w:sectPr w:rsidR="004606BC" w:rsidSect="00247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CE946" w14:textId="77777777" w:rsidR="00B82E28" w:rsidRDefault="00B82E28" w:rsidP="008E11CC">
      <w:pPr>
        <w:spacing w:after="0" w:line="240" w:lineRule="auto"/>
      </w:pPr>
      <w:r>
        <w:separator/>
      </w:r>
    </w:p>
  </w:endnote>
  <w:endnote w:type="continuationSeparator" w:id="0">
    <w:p w14:paraId="6EC0D4DD" w14:textId="77777777" w:rsidR="00B82E28" w:rsidRDefault="00B82E28" w:rsidP="008E1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E179C" w14:textId="77777777" w:rsidR="00B82E28" w:rsidRDefault="00B82E28" w:rsidP="008E11CC">
      <w:pPr>
        <w:spacing w:after="0" w:line="240" w:lineRule="auto"/>
      </w:pPr>
      <w:r>
        <w:separator/>
      </w:r>
    </w:p>
  </w:footnote>
  <w:footnote w:type="continuationSeparator" w:id="0">
    <w:p w14:paraId="7DDCEB77" w14:textId="77777777" w:rsidR="00B82E28" w:rsidRDefault="00B82E28" w:rsidP="008E11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5DDE"/>
    <w:rsid w:val="000317D2"/>
    <w:rsid w:val="0007364E"/>
    <w:rsid w:val="0007750A"/>
    <w:rsid w:val="000C03F0"/>
    <w:rsid w:val="001C3757"/>
    <w:rsid w:val="001F215C"/>
    <w:rsid w:val="00247D18"/>
    <w:rsid w:val="00266E83"/>
    <w:rsid w:val="0030096B"/>
    <w:rsid w:val="00386B77"/>
    <w:rsid w:val="00412822"/>
    <w:rsid w:val="004231C1"/>
    <w:rsid w:val="004606BC"/>
    <w:rsid w:val="004D6C80"/>
    <w:rsid w:val="00510F80"/>
    <w:rsid w:val="00634CC0"/>
    <w:rsid w:val="00635E87"/>
    <w:rsid w:val="00683B75"/>
    <w:rsid w:val="00722914"/>
    <w:rsid w:val="0074214D"/>
    <w:rsid w:val="007E0A6A"/>
    <w:rsid w:val="007F4CE3"/>
    <w:rsid w:val="00802039"/>
    <w:rsid w:val="00892101"/>
    <w:rsid w:val="008C4C86"/>
    <w:rsid w:val="008E11CC"/>
    <w:rsid w:val="009048C5"/>
    <w:rsid w:val="00975DDE"/>
    <w:rsid w:val="009874B1"/>
    <w:rsid w:val="009F6CF4"/>
    <w:rsid w:val="00AE7244"/>
    <w:rsid w:val="00AF3797"/>
    <w:rsid w:val="00B82E28"/>
    <w:rsid w:val="00C20269"/>
    <w:rsid w:val="00C43BB7"/>
    <w:rsid w:val="00C56F62"/>
    <w:rsid w:val="00CD4048"/>
    <w:rsid w:val="00D02720"/>
    <w:rsid w:val="00E64708"/>
    <w:rsid w:val="00F218CF"/>
    <w:rsid w:val="00F51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6BF16"/>
  <w15:docId w15:val="{22A442FE-BD95-4337-BA73-E1E5AAAA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03F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0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027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2720"/>
    <w:rPr>
      <w:rFonts w:ascii="Tahoma" w:hAnsi="Tahoma" w:cs="Tahoma"/>
      <w:sz w:val="16"/>
      <w:szCs w:val="16"/>
    </w:rPr>
  </w:style>
  <w:style w:type="character" w:styleId="Hyperlink">
    <w:name w:val="Hyperlink"/>
    <w:basedOn w:val="Absatz-Standardschriftart"/>
    <w:uiPriority w:val="99"/>
    <w:unhideWhenUsed/>
    <w:rsid w:val="00D02720"/>
    <w:rPr>
      <w:color w:val="0000FF" w:themeColor="hyperlink"/>
      <w:u w:val="single"/>
    </w:rPr>
  </w:style>
  <w:style w:type="paragraph" w:styleId="Kopfzeile">
    <w:name w:val="header"/>
    <w:basedOn w:val="Standard"/>
    <w:link w:val="KopfzeileZchn"/>
    <w:uiPriority w:val="99"/>
    <w:unhideWhenUsed/>
    <w:rsid w:val="008E11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E11CC"/>
  </w:style>
  <w:style w:type="paragraph" w:styleId="Fuzeile">
    <w:name w:val="footer"/>
    <w:basedOn w:val="Standard"/>
    <w:link w:val="FuzeileZchn"/>
    <w:uiPriority w:val="99"/>
    <w:unhideWhenUsed/>
    <w:rsid w:val="008E11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E1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9B9B8B66DEC374C8FDC647199EE06E0" ma:contentTypeVersion="8" ma:contentTypeDescription="Ein neues Dokument erstellen." ma:contentTypeScope="" ma:versionID="db780f60a78b070e274b1501591c1721">
  <xsd:schema xmlns:xsd="http://www.w3.org/2001/XMLSchema" xmlns:xs="http://www.w3.org/2001/XMLSchema" xmlns:p="http://schemas.microsoft.com/office/2006/metadata/properties" xmlns:ns3="8504b213-a115-411f-90a4-541edd6eef98" targetNamespace="http://schemas.microsoft.com/office/2006/metadata/properties" ma:root="true" ma:fieldsID="572c906f35a7f89e5586e5540ece000b" ns3:_="">
    <xsd:import namespace="8504b213-a115-411f-90a4-541edd6eef9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4b213-a115-411f-90a4-541edd6ee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8D4EDD-A4D8-48ED-AEB8-B547F16CAB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D9924C-9776-4BFF-822C-E945B54B47A0}">
  <ds:schemaRefs>
    <ds:schemaRef ds:uri="http://schemas.microsoft.com/sharepoint/v3/contenttype/forms"/>
  </ds:schemaRefs>
</ds:datastoreItem>
</file>

<file path=customXml/itemProps3.xml><?xml version="1.0" encoding="utf-8"?>
<ds:datastoreItem xmlns:ds="http://schemas.openxmlformats.org/officeDocument/2006/customXml" ds:itemID="{E842CB44-8722-4D26-BDF1-ACC6135A7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4b213-a115-411f-90a4-541edd6ee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667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Mundl</dc:creator>
  <cp:keywords/>
  <dc:description/>
  <cp:lastModifiedBy>Alexander Mundl</cp:lastModifiedBy>
  <cp:revision>31</cp:revision>
  <dcterms:created xsi:type="dcterms:W3CDTF">2019-11-22T16:43:00Z</dcterms:created>
  <dcterms:modified xsi:type="dcterms:W3CDTF">2021-06-29T18:30:00Z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0x01010079B9B8B66DEC374C8FDC647199EE06E0</vt:lpwstr>
  </property>
</Properties>
</file>